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309C" w14:textId="77777777" w:rsidR="00D9001A" w:rsidRDefault="00D90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EAD9216" w14:textId="43D1D737" w:rsidR="00D9001A" w:rsidRPr="00D9001A" w:rsidRDefault="000B217F" w:rsidP="00D9001A">
      <w:pPr>
        <w:jc w:val="center"/>
        <w:rPr>
          <w:rFonts w:ascii="ＭＳ Ｐ明朝" w:eastAsia="ＭＳ Ｐ明朝" w:hAnsi="ＭＳ Ｐ明朝"/>
          <w:b/>
          <w:sz w:val="28"/>
          <w:szCs w:val="40"/>
          <w:u w:val="single"/>
        </w:rPr>
      </w:pPr>
      <w:r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>令和７年度</w:t>
      </w:r>
      <w:r w:rsidR="00D9001A" w:rsidRPr="00D9001A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>産学連携事業　参加申込書</w:t>
      </w:r>
      <w:r w:rsidR="00D9001A" w:rsidRPr="00D9001A">
        <w:rPr>
          <w:rFonts w:ascii="ＭＳ Ｐ明朝" w:eastAsia="ＭＳ Ｐ明朝" w:hAnsi="ＭＳ Ｐ明朝" w:hint="eastAsia"/>
          <w:sz w:val="24"/>
          <w:szCs w:val="40"/>
          <w:u w:val="single"/>
        </w:rPr>
        <w:t xml:space="preserve">　</w:t>
      </w:r>
      <w:r w:rsidR="00D9001A" w:rsidRPr="00D9001A">
        <w:rPr>
          <w:rFonts w:ascii="ＭＳ Ｐ明朝" w:eastAsia="ＭＳ Ｐ明朝" w:hAnsi="ＭＳ Ｐ明朝" w:hint="eastAsia"/>
          <w:sz w:val="28"/>
          <w:szCs w:val="40"/>
          <w:u w:val="single"/>
        </w:rPr>
        <w:t>【事業者用】</w:t>
      </w:r>
    </w:p>
    <w:p w14:paraId="33CA1F6C" w14:textId="77777777" w:rsidR="00D9001A" w:rsidRDefault="00D9001A" w:rsidP="00D9001A">
      <w:pPr>
        <w:jc w:val="center"/>
        <w:rPr>
          <w:rFonts w:ascii="ＭＳ Ｐ明朝" w:eastAsia="ＭＳ Ｐ明朝" w:hAnsi="ＭＳ Ｐ明朝"/>
          <w:sz w:val="22"/>
          <w:szCs w:val="32"/>
        </w:rPr>
      </w:pPr>
    </w:p>
    <w:p w14:paraId="6C244C5F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＊事業者名　：</w:t>
      </w:r>
    </w:p>
    <w:p w14:paraId="4792C60F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＊担当者名　：</w:t>
      </w:r>
    </w:p>
    <w:p w14:paraId="64C4F681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＊電話番号　：</w:t>
      </w:r>
    </w:p>
    <w:p w14:paraId="73319085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＊メールアドレス　：</w:t>
      </w:r>
    </w:p>
    <w:p w14:paraId="4F824077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DD596" wp14:editId="2EC7E01E">
                <wp:simplePos x="0" y="0"/>
                <wp:positionH relativeFrom="column">
                  <wp:posOffset>139065</wp:posOffset>
                </wp:positionH>
                <wp:positionV relativeFrom="paragraph">
                  <wp:posOffset>53975</wp:posOffset>
                </wp:positionV>
                <wp:extent cx="5286375" cy="952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300FB" w14:textId="77777777" w:rsidR="00D9001A" w:rsidRDefault="00D9001A" w:rsidP="00D900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＜お断り＞</w:t>
                            </w:r>
                          </w:p>
                          <w:p w14:paraId="03A96C16" w14:textId="5CCBB272" w:rsidR="00D9001A" w:rsidRDefault="00D9001A" w:rsidP="00D900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記載いただいた内容については、マッチング調整のため、プラットフォーム会員の教育機関に情報提供しますので、ご了承下さい。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DD596" id="角丸四角形 1" o:spid="_x0000_s1026" style="position:absolute;left:0;text-align:left;margin-left:10.95pt;margin-top:4.25pt;width:416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" filled="f" strokecolor="black [3213]" strokeweight="1pt">
                <v:stroke joinstyle="miter"/>
                <v:textbox>
                  <w:txbxContent>
                    <w:p w14:paraId="34E300FB" w14:textId="77777777" w:rsidR="00D9001A" w:rsidRDefault="00D9001A" w:rsidP="00D900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＜お断り＞</w:t>
                      </w:r>
                    </w:p>
                    <w:p w14:paraId="03A96C16" w14:textId="5CCBB272" w:rsidR="00D9001A" w:rsidRDefault="00D9001A" w:rsidP="00D900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記載いただいた内容については、マッチング調整のため、プラットフォーム会員の教育機関に情報提供しますので、ご了承下さい。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F002B3" w14:textId="77777777" w:rsidR="00D9001A" w:rsidRDefault="00D9001A" w:rsidP="00D9001A">
      <w:pPr>
        <w:tabs>
          <w:tab w:val="left" w:pos="1650"/>
        </w:tabs>
        <w:rPr>
          <w:rFonts w:ascii="ＭＳ Ｐ明朝" w:eastAsia="ＭＳ Ｐ明朝" w:hAnsi="ＭＳ Ｐ明朝"/>
          <w:sz w:val="24"/>
          <w:szCs w:val="24"/>
        </w:rPr>
      </w:pPr>
    </w:p>
    <w:p w14:paraId="5CA47553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14:paraId="2C35EB5D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14:paraId="2B930C14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14:paraId="43432512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（１）参加したい事業を○で囲んでください。（複数選択可）</w:t>
      </w:r>
    </w:p>
    <w:p w14:paraId="01F1FA29" w14:textId="77777777"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　「みえの食」の達人による出前講座　</w:t>
      </w:r>
    </w:p>
    <w:p w14:paraId="3B16A979" w14:textId="77777777"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　生産現場および工場見学　</w:t>
      </w:r>
    </w:p>
    <w:p w14:paraId="6F7051BC" w14:textId="77777777"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　　学生・生徒とのコラボ商品の開発</w:t>
      </w:r>
    </w:p>
    <w:p w14:paraId="42FC94C7" w14:textId="77777777"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EE47D51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（２）具体的な事業内容をご記載ください。</w:t>
      </w:r>
    </w:p>
    <w:p w14:paraId="4EA88343" w14:textId="77777777" w:rsidR="00D9001A" w:rsidRDefault="00D9001A" w:rsidP="00D9001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（ア）　①、②を選択した場合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9001A" w14:paraId="42526D2E" w14:textId="77777777" w:rsidTr="00D9001A">
        <w:trPr>
          <w:trHeight w:val="6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E7A" w14:textId="77777777"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事業名（仮）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FB1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14:paraId="1FDB468D" w14:textId="77777777" w:rsidTr="00D9001A">
        <w:trPr>
          <w:trHeight w:val="17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5C6B" w14:textId="77777777"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57E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14:paraId="5E1FC66C" w14:textId="77777777" w:rsidTr="00D9001A">
        <w:trPr>
          <w:trHeight w:val="33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9CB0" w14:textId="52BEF2D7" w:rsidR="00D9001A" w:rsidRDefault="00D9001A" w:rsidP="009F6F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講座内容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BA9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14:paraId="07EB89DF" w14:textId="77777777" w:rsidTr="00D9001A">
        <w:trPr>
          <w:trHeight w:val="9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E51D" w14:textId="7B474FFC" w:rsidR="00D9001A" w:rsidRDefault="00D9001A" w:rsidP="009F6F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参加可能人数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45A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14:paraId="0D0BBA8A" w14:textId="77777777" w:rsidTr="00D9001A">
        <w:trPr>
          <w:trHeight w:val="9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3F1D" w14:textId="1F81CDA6" w:rsidR="00D9001A" w:rsidRDefault="00D9001A" w:rsidP="009F6F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FF1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FFE886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14:paraId="15880C7D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14:paraId="1F53C68B" w14:textId="77777777" w:rsidR="00D9001A" w:rsidRDefault="00D9001A" w:rsidP="00D9001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（イ）　③を選択した場合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30"/>
        <w:gridCol w:w="6464"/>
      </w:tblGrid>
      <w:tr w:rsidR="00D9001A" w14:paraId="07205E5A" w14:textId="77777777" w:rsidTr="00D9001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7FA3" w14:textId="77777777"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商品名（仮）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273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14:paraId="3C620FBC" w14:textId="77777777" w:rsidTr="00D9001A">
        <w:trPr>
          <w:trHeight w:val="2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5B7D" w14:textId="77777777"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目的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E79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14:paraId="6EB9A514" w14:textId="77777777" w:rsidTr="00D9001A">
        <w:trPr>
          <w:trHeight w:val="28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6195" w14:textId="115F24D6" w:rsidR="00D9001A" w:rsidRDefault="00D9001A" w:rsidP="009F6F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商品の詳細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430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14:paraId="608BB356" w14:textId="77777777" w:rsidTr="00D9001A">
        <w:trPr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949E" w14:textId="300B0447" w:rsidR="00D9001A" w:rsidRDefault="00D9001A" w:rsidP="009F6F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参加可能人数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EA4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14:paraId="506A6973" w14:textId="77777777" w:rsidTr="00D9001A">
        <w:trPr>
          <w:trHeight w:val="9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602E" w14:textId="438A20DA" w:rsidR="00D9001A" w:rsidRDefault="00D9001A" w:rsidP="009F6F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4F6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D5C3094" w14:textId="77777777" w:rsidR="00D9001A" w:rsidRDefault="00D9001A" w:rsidP="00D9001A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74C06266" w14:textId="77777777"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p w14:paraId="138BCB95" w14:textId="77777777" w:rsidR="00D9001A" w:rsidRDefault="00D9001A">
      <w:pPr>
        <w:rPr>
          <w:rFonts w:ascii="ＭＳ 明朝" w:eastAsia="ＭＳ 明朝" w:hAnsi="ＭＳ 明朝"/>
          <w:sz w:val="24"/>
          <w:szCs w:val="24"/>
        </w:rPr>
      </w:pPr>
    </w:p>
    <w:sectPr w:rsidR="00D90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3550" w14:textId="77777777" w:rsidR="000F36C7" w:rsidRDefault="000F36C7" w:rsidP="000F36C7">
      <w:r>
        <w:separator/>
      </w:r>
    </w:p>
  </w:endnote>
  <w:endnote w:type="continuationSeparator" w:id="0">
    <w:p w14:paraId="277196F0" w14:textId="77777777" w:rsidR="000F36C7" w:rsidRDefault="000F36C7" w:rsidP="000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9CEB" w14:textId="77777777" w:rsidR="000F36C7" w:rsidRDefault="000F36C7" w:rsidP="000F36C7">
      <w:r>
        <w:separator/>
      </w:r>
    </w:p>
  </w:footnote>
  <w:footnote w:type="continuationSeparator" w:id="0">
    <w:p w14:paraId="47CD8C45" w14:textId="77777777" w:rsidR="000F36C7" w:rsidRDefault="000F36C7" w:rsidP="000F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A8"/>
    <w:rsid w:val="000B217F"/>
    <w:rsid w:val="000F36C7"/>
    <w:rsid w:val="0011618C"/>
    <w:rsid w:val="001261C7"/>
    <w:rsid w:val="00140A2C"/>
    <w:rsid w:val="0017397F"/>
    <w:rsid w:val="001F7F83"/>
    <w:rsid w:val="00204304"/>
    <w:rsid w:val="002B4C5A"/>
    <w:rsid w:val="00381550"/>
    <w:rsid w:val="004C3409"/>
    <w:rsid w:val="006B0AF9"/>
    <w:rsid w:val="006B61EE"/>
    <w:rsid w:val="006D70DE"/>
    <w:rsid w:val="0074455E"/>
    <w:rsid w:val="008C4EA8"/>
    <w:rsid w:val="008D32D4"/>
    <w:rsid w:val="009D3886"/>
    <w:rsid w:val="009F6F2B"/>
    <w:rsid w:val="00A25223"/>
    <w:rsid w:val="00AE2F85"/>
    <w:rsid w:val="00B629C6"/>
    <w:rsid w:val="00C61B91"/>
    <w:rsid w:val="00D71E79"/>
    <w:rsid w:val="00D9001A"/>
    <w:rsid w:val="00E15EA5"/>
    <w:rsid w:val="00E80236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710B8"/>
  <w15:chartTrackingRefBased/>
  <w15:docId w15:val="{7B06B74D-26CE-417E-B9BA-78014D37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0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6C7"/>
  </w:style>
  <w:style w:type="paragraph" w:styleId="a6">
    <w:name w:val="footer"/>
    <w:basedOn w:val="a"/>
    <w:link w:val="a7"/>
    <w:uiPriority w:val="99"/>
    <w:unhideWhenUsed/>
    <w:rsid w:val="000F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6C7"/>
  </w:style>
  <w:style w:type="paragraph" w:styleId="a8">
    <w:name w:val="Balloon Text"/>
    <w:basedOn w:val="a"/>
    <w:link w:val="a9"/>
    <w:uiPriority w:val="99"/>
    <w:semiHidden/>
    <w:unhideWhenUsed/>
    <w:rsid w:val="0017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